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FF" w:rsidRDefault="00DA53FF" w:rsidP="00DA53FF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DA53FF" w:rsidRPr="003E0345" w:rsidRDefault="00DA53FF" w:rsidP="00DA53FF">
      <w:pPr>
        <w:pStyle w:val="a4"/>
        <w:jc w:val="center"/>
        <w:rPr>
          <w:rFonts w:ascii="Times New Roman" w:hAnsi="Times New Roman" w:cs="Times New Roman"/>
          <w:sz w:val="24"/>
        </w:rPr>
      </w:pPr>
      <w:r w:rsidRPr="003E0345">
        <w:rPr>
          <w:rFonts w:ascii="Times New Roman" w:hAnsi="Times New Roman" w:cs="Times New Roman"/>
          <w:sz w:val="24"/>
        </w:rPr>
        <w:t>Березовское муниципальное автономное дошкольное образовательное учреждение «Детский сад № 22 с приоритетным осуществлением деятельности по художественно-эстетическому направлению развития воспитанников»</w:t>
      </w:r>
    </w:p>
    <w:p w:rsidR="00DA53FF" w:rsidRPr="003E0345" w:rsidRDefault="00DA53FF" w:rsidP="00DA53FF">
      <w:pPr>
        <w:pStyle w:val="a4"/>
        <w:jc w:val="center"/>
        <w:rPr>
          <w:rFonts w:ascii="Times New Roman" w:hAnsi="Times New Roman" w:cs="Times New Roman"/>
          <w:sz w:val="24"/>
        </w:rPr>
      </w:pPr>
      <w:r w:rsidRPr="003E0345">
        <w:rPr>
          <w:rFonts w:ascii="Times New Roman" w:hAnsi="Times New Roman" w:cs="Times New Roman"/>
          <w:sz w:val="24"/>
        </w:rPr>
        <w:t>(БМАДОУ «Детский сад № 22»),</w:t>
      </w:r>
    </w:p>
    <w:p w:rsidR="00DA53FF" w:rsidRDefault="00DA53FF" w:rsidP="00DA53FF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623700 Свердловская область город Березовский </w:t>
      </w:r>
      <w:r w:rsidRPr="003E0345">
        <w:rPr>
          <w:rFonts w:ascii="Times New Roman" w:hAnsi="Times New Roman" w:cs="Times New Roman"/>
          <w:sz w:val="24"/>
        </w:rPr>
        <w:t>ул. Гагарина 7а</w:t>
      </w:r>
    </w:p>
    <w:p w:rsidR="00DA53FF" w:rsidRDefault="00DA53FF" w:rsidP="00DA53FF">
      <w:pPr>
        <w:pStyle w:val="a4"/>
        <w:jc w:val="center"/>
      </w:pPr>
      <w:r>
        <w:rPr>
          <w:rFonts w:ascii="Times New Roman" w:hAnsi="Times New Roman" w:cs="Times New Roman"/>
          <w:sz w:val="24"/>
        </w:rPr>
        <w:t xml:space="preserve">тел.: 8 (343-69)4-11-24 сайт: </w:t>
      </w:r>
      <w:hyperlink r:id="rId5" w:history="1">
        <w:r w:rsidRPr="00DC2DFA">
          <w:rPr>
            <w:rStyle w:val="a5"/>
            <w:rFonts w:ascii="Times New Roman" w:hAnsi="Times New Roman" w:cs="Times New Roman"/>
            <w:sz w:val="24"/>
            <w:szCs w:val="24"/>
          </w:rPr>
          <w:t>https://22ber.tvoysadik.ru/</w:t>
        </w:r>
      </w:hyperlink>
    </w:p>
    <w:p w:rsidR="00DA53FF" w:rsidRPr="00E27A1C" w:rsidRDefault="00DA53FF" w:rsidP="00DA53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27A1C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6" w:history="1">
        <w:r w:rsidRPr="00C830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bgo</w:t>
        </w:r>
        <w:r w:rsidRPr="00C83030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C830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dou</w:t>
        </w:r>
        <w:r w:rsidRPr="00C83030">
          <w:rPr>
            <w:rStyle w:val="a5"/>
            <w:rFonts w:ascii="Times New Roman" w:hAnsi="Times New Roman" w:cs="Times New Roman"/>
            <w:sz w:val="24"/>
            <w:szCs w:val="24"/>
          </w:rPr>
          <w:t>22@</w:t>
        </w:r>
        <w:r w:rsidRPr="00C830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8303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830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A53FF" w:rsidRDefault="00DA53FF" w:rsidP="00DA53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53FF" w:rsidRPr="00175F8C" w:rsidRDefault="00DA53FF" w:rsidP="00DA53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53FF" w:rsidRPr="00175F8C" w:rsidRDefault="00DA53FF" w:rsidP="00DA53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3A398A">
            <wp:extent cx="88392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53FF" w:rsidRDefault="00DA53FF" w:rsidP="00DA53FF">
      <w:pPr>
        <w:rPr>
          <w:rFonts w:ascii="Times New Roman" w:hAnsi="Times New Roman" w:cs="Times New Roman"/>
          <w:b/>
          <w:sz w:val="28"/>
          <w:szCs w:val="28"/>
        </w:rPr>
      </w:pPr>
    </w:p>
    <w:p w:rsidR="005F50A3" w:rsidRDefault="00A632D0" w:rsidP="005F5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0A3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F50A3" w:rsidRPr="005F5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0A3">
        <w:rPr>
          <w:rFonts w:ascii="Times New Roman" w:hAnsi="Times New Roman" w:cs="Times New Roman"/>
          <w:b/>
          <w:sz w:val="28"/>
          <w:szCs w:val="28"/>
        </w:rPr>
        <w:t>«Клубного часа для наших мам</w:t>
      </w:r>
      <w:r w:rsidR="005F50A3" w:rsidRPr="005F50A3">
        <w:rPr>
          <w:rFonts w:ascii="Times New Roman" w:hAnsi="Times New Roman" w:cs="Times New Roman"/>
          <w:b/>
          <w:sz w:val="28"/>
          <w:szCs w:val="28"/>
        </w:rPr>
        <w:t>»</w:t>
      </w:r>
    </w:p>
    <w:p w:rsidR="00DA53FF" w:rsidRPr="005F50A3" w:rsidRDefault="00DA53FF" w:rsidP="005F5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0A3" w:rsidRDefault="005F50A3" w:rsidP="005F50A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сможете посетить 3 любых мастер –</w:t>
      </w:r>
      <w:r>
        <w:rPr>
          <w:rFonts w:ascii="Times New Roman" w:hAnsi="Times New Roman" w:cs="Times New Roman"/>
          <w:sz w:val="28"/>
          <w:szCs w:val="28"/>
        </w:rPr>
        <w:t xml:space="preserve"> класса на выбор.</w:t>
      </w:r>
    </w:p>
    <w:p w:rsidR="005F50A3" w:rsidRDefault="005F50A3" w:rsidP="005F50A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сбор в музыкальном зале</w:t>
      </w:r>
    </w:p>
    <w:p w:rsidR="005F50A3" w:rsidRDefault="005F50A3" w:rsidP="005F50A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16.10 – первый мастер – класс</w:t>
      </w:r>
    </w:p>
    <w:p w:rsidR="005F50A3" w:rsidRDefault="005F50A3" w:rsidP="005F50A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16.30 – второй мастер – класс</w:t>
      </w:r>
    </w:p>
    <w:p w:rsidR="005F50A3" w:rsidRPr="005F50A3" w:rsidRDefault="005F50A3" w:rsidP="005F50A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16.50 – третий мастер - класс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6"/>
        <w:gridCol w:w="3048"/>
        <w:gridCol w:w="4536"/>
        <w:gridCol w:w="2410"/>
      </w:tblGrid>
      <w:tr w:rsidR="00A632D0" w:rsidRPr="005F50A3" w:rsidTr="00DA53FF">
        <w:tc>
          <w:tcPr>
            <w:tcW w:w="496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</w:tcPr>
          <w:p w:rsidR="00A632D0" w:rsidRPr="005F50A3" w:rsidRDefault="00A632D0" w:rsidP="005F5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b/>
                <w:sz w:val="28"/>
                <w:szCs w:val="28"/>
              </w:rPr>
              <w:t>Мастер - класс</w:t>
            </w:r>
          </w:p>
        </w:tc>
        <w:tc>
          <w:tcPr>
            <w:tcW w:w="4536" w:type="dxa"/>
          </w:tcPr>
          <w:p w:rsidR="00A632D0" w:rsidRPr="005F50A3" w:rsidRDefault="00A632D0" w:rsidP="005F5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2410" w:type="dxa"/>
          </w:tcPr>
          <w:p w:rsidR="00A632D0" w:rsidRPr="005F50A3" w:rsidRDefault="00A632D0" w:rsidP="005F5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632D0" w:rsidRPr="005F50A3" w:rsidTr="00DA53FF">
        <w:trPr>
          <w:trHeight w:val="371"/>
        </w:trPr>
        <w:tc>
          <w:tcPr>
            <w:tcW w:w="496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8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Куклы - обереги</w:t>
            </w:r>
          </w:p>
        </w:tc>
        <w:tc>
          <w:tcPr>
            <w:tcW w:w="4536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Литвиненко Марина Сергеевна</w:t>
            </w:r>
          </w:p>
        </w:tc>
        <w:tc>
          <w:tcPr>
            <w:tcW w:w="2410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1 этаж, </w:t>
            </w: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F50A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№  2 </w:t>
            </w:r>
          </w:p>
        </w:tc>
      </w:tr>
      <w:tr w:rsidR="00A632D0" w:rsidRPr="005F50A3" w:rsidTr="00DA53FF">
        <w:trPr>
          <w:trHeight w:val="419"/>
        </w:trPr>
        <w:tc>
          <w:tcPr>
            <w:tcW w:w="496" w:type="dxa"/>
          </w:tcPr>
          <w:p w:rsidR="00A632D0" w:rsidRPr="005F50A3" w:rsidRDefault="005F50A3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8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Елочная игрушка</w:t>
            </w:r>
          </w:p>
        </w:tc>
        <w:tc>
          <w:tcPr>
            <w:tcW w:w="4536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Пяткова Елена Анатольевна</w:t>
            </w:r>
          </w:p>
        </w:tc>
        <w:tc>
          <w:tcPr>
            <w:tcW w:w="2410" w:type="dxa"/>
          </w:tcPr>
          <w:p w:rsidR="00A632D0" w:rsidRPr="005F50A3" w:rsidRDefault="005F50A3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этаж,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A632D0"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№  1</w:t>
            </w:r>
          </w:p>
        </w:tc>
      </w:tr>
      <w:tr w:rsidR="00A632D0" w:rsidRPr="005F50A3" w:rsidTr="00DA53FF">
        <w:tc>
          <w:tcPr>
            <w:tcW w:w="496" w:type="dxa"/>
          </w:tcPr>
          <w:p w:rsidR="00A632D0" w:rsidRPr="005F50A3" w:rsidRDefault="005F50A3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8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Календарь ожидания «Нового года»</w:t>
            </w:r>
          </w:p>
        </w:tc>
        <w:tc>
          <w:tcPr>
            <w:tcW w:w="4536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Шулейкина</w:t>
            </w:r>
            <w:proofErr w:type="spellEnd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Юлия Вадимовна</w:t>
            </w:r>
          </w:p>
        </w:tc>
        <w:tc>
          <w:tcPr>
            <w:tcW w:w="2410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1 этаж, </w:t>
            </w: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муз.зал</w:t>
            </w:r>
            <w:proofErr w:type="spellEnd"/>
          </w:p>
        </w:tc>
      </w:tr>
      <w:tr w:rsidR="00A632D0" w:rsidRPr="005F50A3" w:rsidTr="00DA53FF">
        <w:trPr>
          <w:trHeight w:val="477"/>
        </w:trPr>
        <w:tc>
          <w:tcPr>
            <w:tcW w:w="496" w:type="dxa"/>
          </w:tcPr>
          <w:p w:rsidR="00A632D0" w:rsidRPr="005F50A3" w:rsidRDefault="005F50A3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8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Модульное оригами</w:t>
            </w:r>
          </w:p>
        </w:tc>
        <w:tc>
          <w:tcPr>
            <w:tcW w:w="4536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Сальникова Мария Станиславовна</w:t>
            </w:r>
          </w:p>
        </w:tc>
        <w:tc>
          <w:tcPr>
            <w:tcW w:w="2410" w:type="dxa"/>
          </w:tcPr>
          <w:p w:rsidR="00A632D0" w:rsidRPr="005F50A3" w:rsidRDefault="005F50A3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1этаж,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метод.каб</w:t>
            </w:r>
            <w:proofErr w:type="spellEnd"/>
            <w:r w:rsidR="00DA5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32D0" w:rsidRPr="005F50A3" w:rsidTr="00DA53FF">
        <w:trPr>
          <w:trHeight w:val="413"/>
        </w:trPr>
        <w:tc>
          <w:tcPr>
            <w:tcW w:w="496" w:type="dxa"/>
          </w:tcPr>
          <w:p w:rsidR="00A632D0" w:rsidRPr="005F50A3" w:rsidRDefault="005F50A3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8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Новогодняя открытка</w:t>
            </w:r>
          </w:p>
        </w:tc>
        <w:tc>
          <w:tcPr>
            <w:tcW w:w="4536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Королева Ирина Владимировна</w:t>
            </w:r>
          </w:p>
        </w:tc>
        <w:tc>
          <w:tcPr>
            <w:tcW w:w="2410" w:type="dxa"/>
          </w:tcPr>
          <w:p w:rsidR="00A632D0" w:rsidRPr="005F50A3" w:rsidRDefault="005F50A3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2 этаж, </w:t>
            </w: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№ 11</w:t>
            </w:r>
          </w:p>
        </w:tc>
      </w:tr>
      <w:tr w:rsidR="005F50A3" w:rsidRPr="005F50A3" w:rsidTr="00DA53FF">
        <w:trPr>
          <w:trHeight w:val="420"/>
        </w:trPr>
        <w:tc>
          <w:tcPr>
            <w:tcW w:w="496" w:type="dxa"/>
          </w:tcPr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8" w:type="dxa"/>
          </w:tcPr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Вилочка - </w:t>
            </w: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рисовалочка</w:t>
            </w:r>
            <w:proofErr w:type="spellEnd"/>
          </w:p>
        </w:tc>
        <w:tc>
          <w:tcPr>
            <w:tcW w:w="4536" w:type="dxa"/>
          </w:tcPr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Бердышева Наталья Николаевна</w:t>
            </w:r>
          </w:p>
        </w:tc>
        <w:tc>
          <w:tcPr>
            <w:tcW w:w="2410" w:type="dxa"/>
          </w:tcPr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№ 12</w:t>
            </w:r>
          </w:p>
        </w:tc>
      </w:tr>
      <w:tr w:rsidR="00A632D0" w:rsidRPr="005F50A3" w:rsidTr="00DA53FF">
        <w:tc>
          <w:tcPr>
            <w:tcW w:w="496" w:type="dxa"/>
          </w:tcPr>
          <w:p w:rsidR="00A632D0" w:rsidRPr="005F50A3" w:rsidRDefault="00DA53FF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8" w:type="dxa"/>
          </w:tcPr>
          <w:p w:rsidR="00A632D0" w:rsidRPr="005F50A3" w:rsidRDefault="00A632D0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Мозаичная </w:t>
            </w: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4536" w:type="dxa"/>
          </w:tcPr>
          <w:p w:rsidR="00A632D0" w:rsidRPr="005F50A3" w:rsidRDefault="00DA53FF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2D0" w:rsidRPr="005F50A3">
              <w:rPr>
                <w:rFonts w:ascii="Times New Roman" w:hAnsi="Times New Roman" w:cs="Times New Roman"/>
                <w:sz w:val="28"/>
                <w:szCs w:val="28"/>
              </w:rPr>
              <w:t>Светлана Вячеславовна</w:t>
            </w:r>
          </w:p>
        </w:tc>
        <w:tc>
          <w:tcPr>
            <w:tcW w:w="2410" w:type="dxa"/>
          </w:tcPr>
          <w:p w:rsidR="00A632D0" w:rsidRPr="005F50A3" w:rsidRDefault="005F50A3" w:rsidP="00A63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2 этаж, </w:t>
            </w: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№ 6</w:t>
            </w:r>
          </w:p>
        </w:tc>
      </w:tr>
      <w:tr w:rsidR="005F50A3" w:rsidRPr="005F50A3" w:rsidTr="00DA53FF">
        <w:trPr>
          <w:trHeight w:val="463"/>
        </w:trPr>
        <w:tc>
          <w:tcPr>
            <w:tcW w:w="496" w:type="dxa"/>
          </w:tcPr>
          <w:p w:rsidR="005F50A3" w:rsidRPr="005F50A3" w:rsidRDefault="00DA53FF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8" w:type="dxa"/>
          </w:tcPr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  <w:proofErr w:type="spellEnd"/>
          </w:p>
        </w:tc>
        <w:tc>
          <w:tcPr>
            <w:tcW w:w="4536" w:type="dxa"/>
          </w:tcPr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Байтуллина</w:t>
            </w:r>
            <w:proofErr w:type="spellEnd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Гульсара</w:t>
            </w:r>
            <w:proofErr w:type="spellEnd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Хатыповна</w:t>
            </w:r>
            <w:proofErr w:type="spellEnd"/>
          </w:p>
        </w:tc>
        <w:tc>
          <w:tcPr>
            <w:tcW w:w="2410" w:type="dxa"/>
          </w:tcPr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2 этаж, </w:t>
            </w: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№ 7</w:t>
            </w:r>
          </w:p>
        </w:tc>
      </w:tr>
      <w:tr w:rsidR="005F50A3" w:rsidRPr="005F50A3" w:rsidTr="00DA53FF">
        <w:trPr>
          <w:trHeight w:val="413"/>
        </w:trPr>
        <w:tc>
          <w:tcPr>
            <w:tcW w:w="496" w:type="dxa"/>
          </w:tcPr>
          <w:p w:rsidR="005F50A3" w:rsidRPr="005F50A3" w:rsidRDefault="00DA53FF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8" w:type="dxa"/>
          </w:tcPr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Цветы из салфеток</w:t>
            </w:r>
          </w:p>
        </w:tc>
        <w:tc>
          <w:tcPr>
            <w:tcW w:w="4536" w:type="dxa"/>
          </w:tcPr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Хрипунова Елена Михайловна</w:t>
            </w:r>
          </w:p>
        </w:tc>
        <w:tc>
          <w:tcPr>
            <w:tcW w:w="2410" w:type="dxa"/>
          </w:tcPr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2 этаж, </w:t>
            </w: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</w:tr>
      <w:tr w:rsidR="005F50A3" w:rsidRPr="005F50A3" w:rsidTr="00DA53FF">
        <w:tc>
          <w:tcPr>
            <w:tcW w:w="496" w:type="dxa"/>
          </w:tcPr>
          <w:p w:rsidR="00DA53FF" w:rsidRDefault="00DA53FF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A3" w:rsidRPr="005F50A3" w:rsidRDefault="00DA53FF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48" w:type="dxa"/>
          </w:tcPr>
          <w:p w:rsidR="005F50A3" w:rsidRPr="005F50A3" w:rsidRDefault="005F50A3" w:rsidP="008B2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Способы складывания салфеток</w:t>
            </w:r>
            <w:r w:rsidR="008B2603">
              <w:rPr>
                <w:rFonts w:ascii="Times New Roman" w:hAnsi="Times New Roman" w:cs="Times New Roman"/>
                <w:sz w:val="28"/>
                <w:szCs w:val="28"/>
              </w:rPr>
              <w:t xml:space="preserve"> для праздничного  оформления стола</w:t>
            </w:r>
          </w:p>
        </w:tc>
        <w:tc>
          <w:tcPr>
            <w:tcW w:w="4536" w:type="dxa"/>
          </w:tcPr>
          <w:p w:rsidR="00DA53FF" w:rsidRDefault="00DA53FF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Хабирова</w:t>
            </w:r>
            <w:proofErr w:type="spellEnd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Любовь Юрьевна</w:t>
            </w:r>
          </w:p>
        </w:tc>
        <w:tc>
          <w:tcPr>
            <w:tcW w:w="2410" w:type="dxa"/>
          </w:tcPr>
          <w:p w:rsidR="00DA53FF" w:rsidRDefault="00DA53FF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A3" w:rsidRPr="005F50A3" w:rsidRDefault="005F50A3" w:rsidP="005F5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2 этаж, </w:t>
            </w:r>
            <w:proofErr w:type="spellStart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5F50A3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</w:tbl>
    <w:p w:rsidR="00DA53FF" w:rsidRDefault="00DA53FF" w:rsidP="00A632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2603" w:rsidRPr="00DA53FF" w:rsidRDefault="00DA53FF" w:rsidP="008B26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53FF">
        <w:rPr>
          <w:rFonts w:ascii="Times New Roman" w:hAnsi="Times New Roman" w:cs="Times New Roman"/>
          <w:b/>
          <w:sz w:val="36"/>
          <w:szCs w:val="36"/>
        </w:rPr>
        <w:t>Будем рады видеть вас!</w:t>
      </w:r>
      <w:bookmarkStart w:id="0" w:name="_GoBack"/>
      <w:bookmarkEnd w:id="0"/>
    </w:p>
    <w:sectPr w:rsidR="008B2603" w:rsidRPr="00DA53FF" w:rsidSect="00DA53FF">
      <w:pgSz w:w="11906" w:h="16838"/>
      <w:pgMar w:top="567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8219E"/>
    <w:multiLevelType w:val="hybridMultilevel"/>
    <w:tmpl w:val="DDF23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D0"/>
    <w:rsid w:val="005F50A3"/>
    <w:rsid w:val="008361CA"/>
    <w:rsid w:val="008B2603"/>
    <w:rsid w:val="00A632D0"/>
    <w:rsid w:val="00DA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F8DF6C"/>
  <w15:chartTrackingRefBased/>
  <w15:docId w15:val="{10ED82A5-49DF-40A8-86DE-5CCFD467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53F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A5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o_dou22@mail.ru" TargetMode="External"/><Relationship Id="rId5" Type="http://schemas.openxmlformats.org/officeDocument/2006/relationships/hyperlink" Target="https://22ber.tvoysadi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hozik</dc:creator>
  <cp:keywords/>
  <dc:description/>
  <cp:lastModifiedBy>hozik</cp:lastModifiedBy>
  <cp:revision>1</cp:revision>
  <dcterms:created xsi:type="dcterms:W3CDTF">2018-11-27T11:14:00Z</dcterms:created>
  <dcterms:modified xsi:type="dcterms:W3CDTF">2018-11-27T11:53:00Z</dcterms:modified>
</cp:coreProperties>
</file>